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深圳市宝安区人民医院整体改造工程（二期）家具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采购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市场调研</w:t>
      </w:r>
      <w:r>
        <w:rPr>
          <w:rFonts w:hint="eastAsia" w:ascii="黑体" w:hAnsi="黑体" w:eastAsia="黑体"/>
          <w:color w:val="000000"/>
          <w:sz w:val="32"/>
          <w:szCs w:val="32"/>
        </w:rPr>
        <w:t>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1C5EF4FD">
      <w:pPr>
        <w:spacing w:before="156" w:beforeLines="50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</w:rPr>
        <w:t>注：红色括号内容填写完删除</w:t>
      </w: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b w:val="0"/>
        <w:bCs w:val="0"/>
        <w:sz w:val="15"/>
        <w:szCs w:val="15"/>
      </w:rPr>
    </w:pPr>
    <w:r>
      <w:rPr>
        <w:rFonts w:hint="eastAsia" w:ascii="黑体" w:hAnsi="黑体" w:eastAsia="黑体"/>
        <w:b w:val="0"/>
        <w:bCs w:val="0"/>
        <w:color w:val="000000"/>
        <w:sz w:val="24"/>
        <w:szCs w:val="24"/>
        <w:lang w:val="en-US" w:eastAsia="zh-CN"/>
      </w:rPr>
      <w:t>深圳市宝安区人民医院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kYzU5Njc3MmExNzQ2ZDg1ZTkyMDFlNmZkZjVlYjI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D269B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01EC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B1A3F"/>
    <w:rsid w:val="007C2CDB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0507A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11B6997"/>
    <w:rsid w:val="0B5807E8"/>
    <w:rsid w:val="0C3F705A"/>
    <w:rsid w:val="0DF26CD2"/>
    <w:rsid w:val="0EE77EB9"/>
    <w:rsid w:val="153E0A4F"/>
    <w:rsid w:val="15C2342E"/>
    <w:rsid w:val="169E79F7"/>
    <w:rsid w:val="17E934D4"/>
    <w:rsid w:val="1A7016AA"/>
    <w:rsid w:val="1AC738AA"/>
    <w:rsid w:val="1B92209C"/>
    <w:rsid w:val="1C02098B"/>
    <w:rsid w:val="1E7B6870"/>
    <w:rsid w:val="239F4DAE"/>
    <w:rsid w:val="25897AC4"/>
    <w:rsid w:val="26395F35"/>
    <w:rsid w:val="2AB45568"/>
    <w:rsid w:val="2BE75544"/>
    <w:rsid w:val="2DA32BAE"/>
    <w:rsid w:val="34C603ED"/>
    <w:rsid w:val="3D5956D3"/>
    <w:rsid w:val="3F2301EA"/>
    <w:rsid w:val="43D321DE"/>
    <w:rsid w:val="46445615"/>
    <w:rsid w:val="484C6A03"/>
    <w:rsid w:val="48BD16AF"/>
    <w:rsid w:val="4D6E4D26"/>
    <w:rsid w:val="4F3501F1"/>
    <w:rsid w:val="534C3D5B"/>
    <w:rsid w:val="540E7263"/>
    <w:rsid w:val="544D7D8B"/>
    <w:rsid w:val="55911BED"/>
    <w:rsid w:val="575D6EF4"/>
    <w:rsid w:val="5C013209"/>
    <w:rsid w:val="6004394E"/>
    <w:rsid w:val="61884B40"/>
    <w:rsid w:val="61B41449"/>
    <w:rsid w:val="634B7B8C"/>
    <w:rsid w:val="64C37BF6"/>
    <w:rsid w:val="658630FD"/>
    <w:rsid w:val="694C640B"/>
    <w:rsid w:val="6EFA06B8"/>
    <w:rsid w:val="76000A93"/>
    <w:rsid w:val="78E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141</Words>
  <Characters>141</Characters>
  <Lines>7</Lines>
  <Paragraphs>2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Mr.Bo</cp:lastModifiedBy>
  <dcterms:modified xsi:type="dcterms:W3CDTF">2025-04-03T03:03:33Z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eyJoZGlkIjoiZWRiYzNhOWZjYWJmZDQ2YWQwODk1YmFjMzJmODE0ZDQiLCJ1c2VySWQiOiI0MjQ4ODY3MjgifQ==</vt:lpwstr>
  </property>
</Properties>
</file>